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116" w:leader="none"/>
        </w:tabs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ПРИЛОЖЕНИЕ 1</w:t>
      </w:r>
    </w:p>
    <w:p>
      <w:pPr>
        <w:pStyle w:val="Normal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left"/>
        <w:rPr/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к приказу комитета</w:t>
      </w:r>
    </w:p>
    <w:p>
      <w:pPr>
        <w:pStyle w:val="Normal"/>
        <w:jc w:val="left"/>
        <w:rPr/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здравоохранения              </w:t>
      </w:r>
    </w:p>
    <w:p>
      <w:pPr>
        <w:pStyle w:val="Normal"/>
        <w:jc w:val="left"/>
        <w:rPr/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Волгоградской области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от ___________№ ________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ind w:left="567" w:right="851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Акт проверки комитетом здравоохранения Волгоградской области ведомственного контроля качества</w:t>
      </w:r>
    </w:p>
    <w:p>
      <w:pPr>
        <w:pStyle w:val="Normal"/>
        <w:ind w:left="567" w:right="851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и безопасности медицинской деятельности </w:t>
      </w:r>
    </w:p>
    <w:p>
      <w:pPr>
        <w:pStyle w:val="Normal"/>
        <w:spacing w:lineRule="exact" w:line="240"/>
        <w:ind w:left="567" w:right="851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</w:r>
    </w:p>
    <w:p>
      <w:pPr>
        <w:pStyle w:val="Normal"/>
        <w:spacing w:lineRule="exact" w:line="240"/>
        <w:ind w:left="567" w:right="851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  <w:u w:val="single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от _____________________                                                № ____________</w:t>
      </w:r>
    </w:p>
    <w:p>
      <w:pPr>
        <w:pStyle w:val="Normal"/>
        <w:ind w:right="-1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               </w:t>
      </w:r>
      <w:r>
        <w:rPr>
          <w:rFonts w:ascii="Times New Roman" w:hAnsi="Times New Roman"/>
          <w:lang w:val="ru-RU" w:eastAsia="ru-RU" w:bidi="ar-SA"/>
        </w:rPr>
        <w:t>(дата, время)                                                                            (порядковый №)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1. Дата, время и место составления акта проверки________________________________________________________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2. Наименование органа ведомственного контроля________________________________________________________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3. Дата и номер приказа о проведении проверки ведомственного контроля качества и безопасности медицинской деятельности ________________________________________________________________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4. Фамилии, имена, отчества и должности должностных лиц, проводивших проверку____________________________________________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5. Сведения о медицинской организации, подведомственной комитету здравоохранению Волгоградской области (наименование, юридический адрес, а также фамилия, имя, отчество и должность руководителя, иного должностного лица или уполномоченного представителя, присутствовавшего при проведении проверки)</w:t>
      </w:r>
    </w:p>
    <w:p>
      <w:pPr>
        <w:pStyle w:val="Normal"/>
        <w:widowControl w:val="false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________________________________________________________________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6. Дата, время, продолжительность и место проведения проверки________________________________________________________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7. Сведения о результатах проверки, в том числе о выявленных нарушениях, об их характере, и о лицах, допустивших указанные нарушения_______________________________________________________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8. Сведения об ознакомлении или отказе в ознакомлении с актом проверки руководителя, иного должностного лица или уполномоченного представителя проверяемого органа или организации, присутствовавшего при проведении проверки__________________________________________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9. Подписи должностных лиц, проводивших проверку________________________________________________________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bookmarkStart w:id="0" w:name="_GoBack"/>
      <w:bookmarkEnd w:id="0"/>
      <w:r>
        <w:rPr>
          <w:rFonts w:ascii="Times New Roman" w:hAnsi="Times New Roman"/>
          <w:sz w:val="28"/>
          <w:szCs w:val="20"/>
          <w:lang w:val="ru-RU" w:eastAsia="ru-RU" w:bidi="ar-SA"/>
        </w:rPr>
        <w:t>10. Прилагаемые к акту документы: протоколы или заключения по результатам проведенных исследований, экспертиз, анализов, оценок, объяснения работников проверяемого органа или организации, на которых возлагается ответственность за выявленные нарушения, предписания об устранении выявленных нарушений и иные связанные с результатами проверки документы или их копии___________________________________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sectPr>
      <w:type w:val="nextPage"/>
      <w:pgSz w:w="11906" w:h="16838"/>
      <w:pgMar w:left="1701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54d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1954d7"/>
    <w:rPr>
      <w:rFonts w:ascii="Calibri" w:hAnsi="Calibri" w:eastAsia="Times New Roman" w:cs="Times New Roman"/>
      <w:sz w:val="24"/>
      <w:szCs w:val="24"/>
      <w:lang w:val="en-US" w:bidi="en-US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954d7"/>
    <w:rPr>
      <w:rFonts w:ascii="Calibri" w:hAnsi="Calibri" w:eastAsia="Times New Roman" w:cs="Times New Roman"/>
      <w:sz w:val="24"/>
      <w:szCs w:val="24"/>
      <w:lang w:val="en-US" w:bidi="en-US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954d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954d7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LibreOffice/7.6.7.2$Linux_X86_64 LibreOffice_project/60$Build-2</Application>
  <AppVersion>15.0000</AppVersion>
  <Pages>2</Pages>
  <Words>207</Words>
  <Characters>2049</Characters>
  <CharactersWithSpaces>2936</CharactersWithSpaces>
  <Paragraphs>23</Paragraphs>
  <Company>Dirzdrav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2026-06-02T12:59:00Z</dcterms:created>
  <dc:creator>Людмила Петровна Шарипова</dc:creator>
  <dc:description/>
  <dc:language>ru-RU</dc:language>
  <cp:lastModifiedBy/>
  <cp:lastPrinted>2026-06-18T14:13:49Z</cp:lastPrinted>
  <dcterms:modified xsi:type="dcterms:W3CDTF">2026-06-18T14:13:54Z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